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2C" w:rsidRDefault="007E0F2C" w:rsidP="007E0F2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342A" w:rsidRDefault="00C2342A" w:rsidP="00C2342A">
      <w:pPr>
        <w:spacing w:after="0" w:line="240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WHO:</w:t>
      </w:r>
      <w:r>
        <w:rPr>
          <w:rFonts w:cs="Arial"/>
          <w:sz w:val="24"/>
          <w:szCs w:val="24"/>
        </w:rPr>
        <w:tab/>
      </w:r>
      <w:r w:rsidR="009C4468" w:rsidRPr="009C4468">
        <w:rPr>
          <w:rFonts w:cs="Arial"/>
          <w:sz w:val="24"/>
          <w:szCs w:val="24"/>
        </w:rPr>
        <w:t>Stude</w:t>
      </w:r>
      <w:r w:rsidR="009C4468">
        <w:rPr>
          <w:rFonts w:cs="Arial"/>
          <w:sz w:val="24"/>
          <w:szCs w:val="24"/>
        </w:rPr>
        <w:t xml:space="preserve">nts interested in learning </w:t>
      </w:r>
      <w:r w:rsidR="009C4468" w:rsidRPr="009C4468">
        <w:rPr>
          <w:rFonts w:cs="Arial"/>
          <w:sz w:val="24"/>
          <w:szCs w:val="24"/>
        </w:rPr>
        <w:t>about exciting internshi</w:t>
      </w:r>
      <w:r w:rsidR="009C4468">
        <w:rPr>
          <w:rFonts w:cs="Arial"/>
          <w:sz w:val="24"/>
          <w:szCs w:val="24"/>
        </w:rPr>
        <w:t>p and job opportunities as a</w:t>
      </w:r>
      <w:r w:rsidR="009C4468" w:rsidRPr="009C4468">
        <w:rPr>
          <w:rFonts w:cs="Arial"/>
          <w:sz w:val="24"/>
          <w:szCs w:val="24"/>
        </w:rPr>
        <w:t xml:space="preserve"> U.S. Public Health Service (USPHS) </w:t>
      </w:r>
      <w:r w:rsidR="009C4468">
        <w:rPr>
          <w:rFonts w:cs="Arial"/>
          <w:sz w:val="24"/>
          <w:szCs w:val="24"/>
        </w:rPr>
        <w:t>Environmental Health Officer (EHO</w:t>
      </w:r>
      <w:r w:rsidR="009C4468" w:rsidRPr="009C4468">
        <w:rPr>
          <w:rFonts w:cs="Arial"/>
          <w:sz w:val="24"/>
          <w:szCs w:val="24"/>
        </w:rPr>
        <w:t>).</w:t>
      </w:r>
    </w:p>
    <w:p w:rsidR="009C4468" w:rsidRDefault="009C4468" w:rsidP="00C2342A">
      <w:pPr>
        <w:spacing w:after="0" w:line="240" w:lineRule="auto"/>
        <w:ind w:left="1440" w:hanging="1440"/>
        <w:rPr>
          <w:rFonts w:cs="Arial"/>
          <w:sz w:val="24"/>
          <w:szCs w:val="24"/>
        </w:rPr>
      </w:pPr>
    </w:p>
    <w:p w:rsidR="00182454" w:rsidRPr="00C2342A" w:rsidRDefault="00182454" w:rsidP="00C2342A">
      <w:pPr>
        <w:spacing w:after="0" w:line="240" w:lineRule="auto"/>
        <w:ind w:left="1440" w:hanging="1440"/>
        <w:rPr>
          <w:rFonts w:cs="Arial"/>
          <w:color w:val="000000" w:themeColor="text1"/>
          <w:sz w:val="24"/>
          <w:szCs w:val="24"/>
        </w:rPr>
      </w:pPr>
      <w:r w:rsidRPr="00C2342A">
        <w:rPr>
          <w:rFonts w:cs="Arial"/>
          <w:sz w:val="24"/>
          <w:szCs w:val="24"/>
        </w:rPr>
        <w:t>WHAT:</w:t>
      </w:r>
      <w:r w:rsidR="007E0F2C" w:rsidRPr="00C2342A">
        <w:rPr>
          <w:rFonts w:cs="Arial"/>
          <w:sz w:val="24"/>
          <w:szCs w:val="24"/>
        </w:rPr>
        <w:tab/>
      </w:r>
      <w:r w:rsidRPr="00C2342A">
        <w:rPr>
          <w:rFonts w:cs="Arial"/>
          <w:sz w:val="24"/>
          <w:szCs w:val="24"/>
        </w:rPr>
        <w:t xml:space="preserve">The </w:t>
      </w:r>
      <w:r w:rsidR="00004082">
        <w:rPr>
          <w:rFonts w:cs="Arial"/>
          <w:sz w:val="24"/>
          <w:szCs w:val="24"/>
        </w:rPr>
        <w:t>USPHS</w:t>
      </w:r>
      <w:r w:rsidR="00C2342A">
        <w:rPr>
          <w:rFonts w:cs="Arial"/>
          <w:sz w:val="24"/>
          <w:szCs w:val="24"/>
        </w:rPr>
        <w:t xml:space="preserve"> </w:t>
      </w:r>
      <w:r w:rsidRPr="00C2342A">
        <w:rPr>
          <w:rFonts w:cs="Arial"/>
          <w:sz w:val="24"/>
          <w:szCs w:val="24"/>
        </w:rPr>
        <w:t>Environmental Health Officer Professional Advisory Committee (EHOPAC) is</w:t>
      </w:r>
      <w:r w:rsidR="007E0F2C" w:rsidRPr="00C2342A">
        <w:rPr>
          <w:rFonts w:cs="Arial"/>
          <w:sz w:val="24"/>
          <w:szCs w:val="24"/>
        </w:rPr>
        <w:t xml:space="preserve"> hosting our Fall </w:t>
      </w:r>
      <w:r w:rsidRPr="00C2342A">
        <w:rPr>
          <w:rFonts w:cs="Arial"/>
          <w:sz w:val="24"/>
          <w:szCs w:val="24"/>
        </w:rPr>
        <w:t>Recruitment Webinar. The purpose of the webinar is to discuss</w:t>
      </w:r>
      <w:r w:rsidRPr="00C2342A">
        <w:rPr>
          <w:rFonts w:cs="Arial"/>
          <w:color w:val="1F497D"/>
          <w:sz w:val="24"/>
          <w:szCs w:val="24"/>
        </w:rPr>
        <w:t xml:space="preserve"> </w:t>
      </w:r>
      <w:r w:rsidRPr="00C2342A">
        <w:rPr>
          <w:rFonts w:cs="Arial"/>
          <w:color w:val="000000" w:themeColor="text1"/>
          <w:sz w:val="24"/>
          <w:szCs w:val="24"/>
        </w:rPr>
        <w:t xml:space="preserve">recruitment for the EHO Category, including the </w:t>
      </w:r>
      <w:r w:rsidR="009C4468">
        <w:rPr>
          <w:rFonts w:cs="Arial"/>
          <w:color w:val="000000" w:themeColor="text1"/>
          <w:sz w:val="24"/>
          <w:szCs w:val="24"/>
        </w:rPr>
        <w:t>upcoming</w:t>
      </w:r>
      <w:r w:rsidR="007E0F2C" w:rsidRPr="00C2342A">
        <w:rPr>
          <w:rFonts w:cs="Arial"/>
          <w:color w:val="000000" w:themeColor="text1"/>
          <w:sz w:val="24"/>
          <w:szCs w:val="24"/>
        </w:rPr>
        <w:t xml:space="preserve"> </w:t>
      </w:r>
      <w:r w:rsidRPr="00C2342A">
        <w:rPr>
          <w:rFonts w:cs="Arial"/>
          <w:color w:val="000000" w:themeColor="text1"/>
          <w:sz w:val="24"/>
          <w:szCs w:val="24"/>
        </w:rPr>
        <w:t xml:space="preserve">open application window for </w:t>
      </w:r>
      <w:r w:rsidR="00CE474B">
        <w:rPr>
          <w:rFonts w:cs="Arial"/>
          <w:color w:val="000000" w:themeColor="text1"/>
          <w:sz w:val="24"/>
          <w:szCs w:val="24"/>
        </w:rPr>
        <w:t>2019</w:t>
      </w:r>
      <w:r w:rsidR="00C2342A">
        <w:rPr>
          <w:rFonts w:cs="Arial"/>
          <w:color w:val="000000" w:themeColor="text1"/>
          <w:sz w:val="24"/>
          <w:szCs w:val="24"/>
        </w:rPr>
        <w:t xml:space="preserve"> </w:t>
      </w:r>
      <w:r w:rsidR="00C1170D">
        <w:rPr>
          <w:rFonts w:cs="Arial"/>
          <w:color w:val="000000" w:themeColor="text1"/>
          <w:sz w:val="24"/>
          <w:szCs w:val="24"/>
        </w:rPr>
        <w:t>JRCOSTEP internships</w:t>
      </w:r>
      <w:r w:rsidR="007E0F2C" w:rsidRPr="00C2342A">
        <w:rPr>
          <w:rFonts w:cs="Arial"/>
          <w:color w:val="000000" w:themeColor="text1"/>
          <w:sz w:val="24"/>
          <w:szCs w:val="24"/>
        </w:rPr>
        <w:t>,</w:t>
      </w:r>
      <w:r w:rsidRPr="00C2342A">
        <w:rPr>
          <w:rFonts w:cs="Arial"/>
          <w:color w:val="000000" w:themeColor="text1"/>
          <w:sz w:val="24"/>
          <w:szCs w:val="24"/>
        </w:rPr>
        <w:t xml:space="preserve"> and the general active duty application process for the USPHS.</w:t>
      </w:r>
    </w:p>
    <w:p w:rsidR="00182454" w:rsidRPr="00C2342A" w:rsidRDefault="00182454" w:rsidP="00C2342A">
      <w:pPr>
        <w:spacing w:after="0" w:line="240" w:lineRule="auto"/>
        <w:rPr>
          <w:rFonts w:cs="Arial"/>
          <w:sz w:val="24"/>
          <w:szCs w:val="24"/>
        </w:rPr>
      </w:pPr>
    </w:p>
    <w:p w:rsidR="00182454" w:rsidRPr="00C2342A" w:rsidRDefault="00182454" w:rsidP="00C2342A">
      <w:pPr>
        <w:spacing w:after="0" w:line="240" w:lineRule="auto"/>
        <w:rPr>
          <w:rFonts w:cs="Arial"/>
          <w:sz w:val="24"/>
          <w:szCs w:val="24"/>
        </w:rPr>
      </w:pPr>
      <w:r w:rsidRPr="00C2342A">
        <w:rPr>
          <w:rFonts w:cs="Arial"/>
          <w:sz w:val="24"/>
          <w:szCs w:val="24"/>
        </w:rPr>
        <w:t>WHEN:</w:t>
      </w:r>
      <w:r w:rsidR="007E0F2C" w:rsidRPr="00C2342A">
        <w:rPr>
          <w:rFonts w:cs="Arial"/>
          <w:sz w:val="24"/>
          <w:szCs w:val="24"/>
        </w:rPr>
        <w:tab/>
      </w:r>
      <w:r w:rsidR="00C2342A">
        <w:rPr>
          <w:rFonts w:cs="Arial"/>
          <w:sz w:val="24"/>
          <w:szCs w:val="24"/>
        </w:rPr>
        <w:tab/>
        <w:t>Monday,</w:t>
      </w:r>
      <w:r w:rsidR="00CD26E0">
        <w:rPr>
          <w:rFonts w:cs="Arial"/>
          <w:sz w:val="24"/>
          <w:szCs w:val="24"/>
        </w:rPr>
        <w:t xml:space="preserve"> October</w:t>
      </w:r>
      <w:r w:rsidR="00C2342A">
        <w:rPr>
          <w:rFonts w:cs="Arial"/>
          <w:sz w:val="24"/>
          <w:szCs w:val="24"/>
        </w:rPr>
        <w:t xml:space="preserve"> </w:t>
      </w:r>
      <w:r w:rsidR="009A6098">
        <w:rPr>
          <w:rFonts w:cs="Arial"/>
          <w:sz w:val="24"/>
          <w:szCs w:val="24"/>
        </w:rPr>
        <w:t>22, 2018</w:t>
      </w:r>
    </w:p>
    <w:p w:rsidR="00634219" w:rsidRPr="00C2342A" w:rsidRDefault="00634219" w:rsidP="00C2342A">
      <w:pPr>
        <w:spacing w:after="0" w:line="240" w:lineRule="auto"/>
        <w:rPr>
          <w:rFonts w:cs="Arial"/>
          <w:sz w:val="24"/>
          <w:szCs w:val="24"/>
        </w:rPr>
      </w:pPr>
    </w:p>
    <w:p w:rsidR="00182454" w:rsidRPr="00C2342A" w:rsidRDefault="00182454" w:rsidP="00C2342A">
      <w:pPr>
        <w:spacing w:after="0" w:line="240" w:lineRule="auto"/>
        <w:rPr>
          <w:rFonts w:cs="Arial"/>
          <w:sz w:val="24"/>
          <w:szCs w:val="24"/>
        </w:rPr>
      </w:pPr>
      <w:r w:rsidRPr="00C2342A">
        <w:rPr>
          <w:rFonts w:cs="Arial"/>
          <w:sz w:val="24"/>
          <w:szCs w:val="24"/>
        </w:rPr>
        <w:t>TIME:</w:t>
      </w:r>
      <w:r w:rsidRPr="00C2342A">
        <w:rPr>
          <w:rFonts w:cs="Arial"/>
          <w:sz w:val="24"/>
          <w:szCs w:val="24"/>
        </w:rPr>
        <w:tab/>
      </w:r>
      <w:r w:rsidRPr="00C2342A">
        <w:rPr>
          <w:rFonts w:cs="Arial"/>
          <w:sz w:val="24"/>
          <w:szCs w:val="24"/>
        </w:rPr>
        <w:tab/>
      </w:r>
      <w:r w:rsidR="00C2342A">
        <w:rPr>
          <w:rFonts w:cs="Arial"/>
          <w:sz w:val="24"/>
          <w:szCs w:val="24"/>
        </w:rPr>
        <w:t xml:space="preserve">12:00 noon – 1:30 PM EDT </w:t>
      </w:r>
    </w:p>
    <w:p w:rsidR="00634219" w:rsidRPr="00C2342A" w:rsidRDefault="00634219" w:rsidP="00C2342A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7F2B0C" w:rsidRPr="00C2342A" w:rsidRDefault="00182454" w:rsidP="00C2342A">
      <w:pPr>
        <w:pStyle w:val="PlainText"/>
        <w:rPr>
          <w:rFonts w:asciiTheme="minorHAnsi" w:hAnsiTheme="minorHAnsi" w:cs="Arial"/>
          <w:sz w:val="24"/>
          <w:szCs w:val="24"/>
        </w:rPr>
      </w:pPr>
      <w:r w:rsidRPr="00C2342A">
        <w:rPr>
          <w:rFonts w:asciiTheme="minorHAnsi" w:hAnsiTheme="minorHAnsi" w:cs="Arial"/>
          <w:sz w:val="24"/>
          <w:szCs w:val="24"/>
        </w:rPr>
        <w:t xml:space="preserve">HOW: </w:t>
      </w:r>
      <w:r w:rsidRPr="00C2342A">
        <w:rPr>
          <w:rFonts w:asciiTheme="minorHAnsi" w:hAnsiTheme="minorHAnsi" w:cs="Arial"/>
          <w:sz w:val="24"/>
          <w:szCs w:val="24"/>
        </w:rPr>
        <w:tab/>
      </w:r>
      <w:r w:rsidRPr="00C2342A">
        <w:rPr>
          <w:rFonts w:asciiTheme="minorHAnsi" w:hAnsiTheme="minorHAnsi" w:cs="Arial"/>
          <w:sz w:val="24"/>
          <w:szCs w:val="24"/>
        </w:rPr>
        <w:tab/>
        <w:t>Call into the Webinar</w:t>
      </w:r>
      <w:r w:rsidR="007F2B0C" w:rsidRPr="00C2342A">
        <w:rPr>
          <w:rFonts w:asciiTheme="minorHAnsi" w:hAnsiTheme="minorHAnsi" w:cs="Arial"/>
          <w:sz w:val="24"/>
          <w:szCs w:val="24"/>
        </w:rPr>
        <w:t xml:space="preserve"> and j</w:t>
      </w:r>
      <w:r w:rsidR="00C2342A">
        <w:rPr>
          <w:rFonts w:asciiTheme="minorHAnsi" w:hAnsiTheme="minorHAnsi" w:cs="Arial"/>
          <w:sz w:val="24"/>
          <w:szCs w:val="24"/>
        </w:rPr>
        <w:t>oin online via Adobe C</w:t>
      </w:r>
      <w:r w:rsidR="007F2B0C" w:rsidRPr="00C2342A">
        <w:rPr>
          <w:rFonts w:asciiTheme="minorHAnsi" w:hAnsiTheme="minorHAnsi" w:cs="Arial"/>
          <w:sz w:val="24"/>
          <w:szCs w:val="24"/>
        </w:rPr>
        <w:t>onnect</w:t>
      </w:r>
    </w:p>
    <w:p w:rsidR="00004082" w:rsidRDefault="00004082" w:rsidP="00C2342A">
      <w:pPr>
        <w:pStyle w:val="PlainText"/>
        <w:ind w:left="720" w:firstLine="720"/>
        <w:rPr>
          <w:rFonts w:asciiTheme="minorHAnsi" w:hAnsiTheme="minorHAnsi" w:cs="Arial"/>
        </w:rPr>
      </w:pPr>
    </w:p>
    <w:p w:rsidR="00416A10" w:rsidRPr="00C2342A" w:rsidRDefault="00004082" w:rsidP="00C2342A">
      <w:pPr>
        <w:pStyle w:val="PlainText"/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Audio Conference d</w:t>
      </w:r>
      <w:r w:rsidR="00416A10" w:rsidRPr="00C2342A">
        <w:rPr>
          <w:rFonts w:asciiTheme="minorHAnsi" w:hAnsiTheme="minorHAnsi" w:cs="Arial"/>
        </w:rPr>
        <w:t>etails:</w:t>
      </w:r>
    </w:p>
    <w:p w:rsidR="00004082" w:rsidRPr="00C2342A" w:rsidRDefault="00004082" w:rsidP="00C2342A">
      <w:pPr>
        <w:pStyle w:val="PlainText"/>
        <w:ind w:left="720" w:firstLine="720"/>
        <w:rPr>
          <w:rFonts w:asciiTheme="minorHAnsi" w:hAnsiTheme="minorHAnsi" w:cs="Arial"/>
        </w:rPr>
      </w:pPr>
      <w:r w:rsidRPr="00004082">
        <w:rPr>
          <w:rFonts w:asciiTheme="minorHAnsi" w:hAnsiTheme="minorHAnsi" w:cs="Arial"/>
        </w:rPr>
        <w:t>Conference Line: 1-800-832-0736; Conference Room #:  6084616</w:t>
      </w:r>
    </w:p>
    <w:p w:rsidR="00416A10" w:rsidRPr="00C2342A" w:rsidRDefault="00416A10" w:rsidP="00C2342A">
      <w:pPr>
        <w:pStyle w:val="PlainText"/>
        <w:rPr>
          <w:rFonts w:asciiTheme="minorHAnsi" w:hAnsiTheme="minorHAnsi" w:cs="Arial"/>
        </w:rPr>
      </w:pPr>
    </w:p>
    <w:p w:rsidR="00416A10" w:rsidRDefault="00004082" w:rsidP="00C2342A">
      <w:pPr>
        <w:pStyle w:val="PlainText"/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Adobe Connect details</w:t>
      </w:r>
      <w:r w:rsidR="00416A10" w:rsidRPr="00C2342A">
        <w:rPr>
          <w:rFonts w:asciiTheme="minorHAnsi" w:hAnsiTheme="minorHAnsi" w:cs="Arial"/>
        </w:rPr>
        <w:t>:</w:t>
      </w:r>
    </w:p>
    <w:p w:rsidR="00416A10" w:rsidRPr="00C2342A" w:rsidRDefault="007B1CA5" w:rsidP="00C2342A">
      <w:pPr>
        <w:pStyle w:val="PlainText"/>
        <w:ind w:left="720" w:firstLine="720"/>
        <w:rPr>
          <w:rFonts w:asciiTheme="minorHAnsi" w:hAnsiTheme="minorHAnsi"/>
        </w:rPr>
      </w:pPr>
      <w:hyperlink r:id="rId11" w:tgtFrame="_blank" w:history="1">
        <w:r w:rsidR="00C2342A">
          <w:rPr>
            <w:rStyle w:val="Hyperlink"/>
          </w:rPr>
          <w:t>https://ihs.adobeconnect.com/ehopac/</w:t>
        </w:r>
      </w:hyperlink>
      <w:r w:rsidR="00C2342A">
        <w:t xml:space="preserve"> </w:t>
      </w:r>
    </w:p>
    <w:p w:rsidR="00182454" w:rsidRPr="00C2342A" w:rsidRDefault="00182454" w:rsidP="00C2342A">
      <w:pPr>
        <w:spacing w:after="0" w:line="240" w:lineRule="auto"/>
        <w:rPr>
          <w:rFonts w:cs="Arial"/>
          <w:sz w:val="24"/>
          <w:szCs w:val="24"/>
        </w:rPr>
      </w:pPr>
    </w:p>
    <w:p w:rsidR="007F2B0C" w:rsidRPr="00C2342A" w:rsidRDefault="007F2B0C" w:rsidP="00C2342A">
      <w:pPr>
        <w:spacing w:after="0" w:line="240" w:lineRule="auto"/>
        <w:rPr>
          <w:rFonts w:cs="Arial"/>
          <w:sz w:val="24"/>
          <w:szCs w:val="24"/>
        </w:rPr>
      </w:pPr>
    </w:p>
    <w:p w:rsidR="007F2B0C" w:rsidRPr="00C2342A" w:rsidRDefault="007F2B0C" w:rsidP="00C2342A">
      <w:pPr>
        <w:spacing w:after="0" w:line="240" w:lineRule="auto"/>
        <w:rPr>
          <w:rFonts w:cs="Arial"/>
          <w:sz w:val="24"/>
          <w:szCs w:val="24"/>
        </w:rPr>
      </w:pPr>
    </w:p>
    <w:p w:rsidR="00182454" w:rsidRPr="00A11990" w:rsidRDefault="00004082" w:rsidP="00004082">
      <w:pPr>
        <w:spacing w:after="0" w:line="240" w:lineRule="auto"/>
        <w:ind w:left="1440" w:hanging="1440"/>
        <w:jc w:val="center"/>
        <w:rPr>
          <w:rFonts w:cs="Arial"/>
          <w:sz w:val="20"/>
          <w:szCs w:val="20"/>
        </w:rPr>
      </w:pPr>
      <w:r w:rsidRPr="00A11990">
        <w:rPr>
          <w:rFonts w:cs="Arial"/>
          <w:sz w:val="20"/>
          <w:szCs w:val="20"/>
        </w:rPr>
        <w:t>Please contact CDR Elena Vaouli (</w:t>
      </w:r>
      <w:hyperlink r:id="rId12" w:history="1">
        <w:r w:rsidR="009C4468" w:rsidRPr="00A11990">
          <w:rPr>
            <w:rStyle w:val="Hyperlink"/>
            <w:sz w:val="20"/>
            <w:szCs w:val="20"/>
          </w:rPr>
          <w:t>irz5@cdc.gov</w:t>
        </w:r>
      </w:hyperlink>
      <w:r w:rsidRPr="00A11990">
        <w:rPr>
          <w:rFonts w:cs="Arial"/>
          <w:sz w:val="20"/>
          <w:szCs w:val="20"/>
        </w:rPr>
        <w:t xml:space="preserve">) or </w:t>
      </w:r>
      <w:r w:rsidR="009A6098">
        <w:rPr>
          <w:rFonts w:cs="Arial"/>
          <w:sz w:val="20"/>
          <w:szCs w:val="20"/>
        </w:rPr>
        <w:t>LCDR David Bales (</w:t>
      </w:r>
      <w:hyperlink r:id="rId13" w:history="1">
        <w:r w:rsidR="009A6098" w:rsidRPr="00104E04">
          <w:rPr>
            <w:rStyle w:val="Hyperlink"/>
            <w:rFonts w:cs="Arial"/>
            <w:sz w:val="20"/>
            <w:szCs w:val="20"/>
          </w:rPr>
          <w:t>david.bales@ihs.gov</w:t>
        </w:r>
      </w:hyperlink>
      <w:r w:rsidR="009A6098">
        <w:rPr>
          <w:rFonts w:cs="Arial"/>
          <w:sz w:val="20"/>
          <w:szCs w:val="20"/>
        </w:rPr>
        <w:t xml:space="preserve">) </w:t>
      </w:r>
      <w:r w:rsidRPr="00A11990">
        <w:rPr>
          <w:rFonts w:cs="Arial"/>
          <w:sz w:val="20"/>
          <w:szCs w:val="20"/>
        </w:rPr>
        <w:t>with questions.</w:t>
      </w:r>
    </w:p>
    <w:p w:rsidR="00A11990" w:rsidRPr="00C2342A" w:rsidRDefault="00A11990">
      <w:pPr>
        <w:spacing w:after="0" w:line="240" w:lineRule="auto"/>
        <w:ind w:left="1440" w:hanging="1440"/>
        <w:jc w:val="center"/>
        <w:rPr>
          <w:rFonts w:cs="Arial"/>
          <w:sz w:val="18"/>
          <w:szCs w:val="18"/>
        </w:rPr>
      </w:pPr>
    </w:p>
    <w:sectPr w:rsidR="00A11990" w:rsidRPr="00C2342A" w:rsidSect="006C6578">
      <w:head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A5" w:rsidRDefault="007B1CA5" w:rsidP="008B5D54">
      <w:pPr>
        <w:spacing w:after="0" w:line="240" w:lineRule="auto"/>
      </w:pPr>
      <w:r>
        <w:separator/>
      </w:r>
    </w:p>
  </w:endnote>
  <w:endnote w:type="continuationSeparator" w:id="0">
    <w:p w:rsidR="007B1CA5" w:rsidRDefault="007B1CA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A5" w:rsidRDefault="007B1CA5" w:rsidP="008B5D54">
      <w:pPr>
        <w:spacing w:after="0" w:line="240" w:lineRule="auto"/>
      </w:pPr>
      <w:r>
        <w:separator/>
      </w:r>
    </w:p>
  </w:footnote>
  <w:footnote w:type="continuationSeparator" w:id="0">
    <w:p w:rsidR="007B1CA5" w:rsidRDefault="007B1CA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2B" w:rsidRDefault="00C2342A" w:rsidP="000D4B2B">
    <w:pPr>
      <w:spacing w:line="264" w:lineRule="auto"/>
      <w:ind w:left="7200" w:firstLine="720"/>
      <w:jc w:val="center"/>
      <w:rPr>
        <w:rFonts w:ascii="Comic Sans MS" w:hAnsi="Comic Sans MS"/>
        <w:b/>
        <w:color w:val="4F81BD" w:themeColor="accent1"/>
        <w:sz w:val="36"/>
        <w:szCs w:val="36"/>
      </w:rPr>
    </w:pPr>
    <w:r w:rsidRPr="000D4B2B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82CFA0" wp14:editId="58641D4B">
              <wp:simplePos x="0" y="0"/>
              <wp:positionH relativeFrom="column">
                <wp:posOffset>-142875</wp:posOffset>
              </wp:positionH>
              <wp:positionV relativeFrom="paragraph">
                <wp:posOffset>0</wp:posOffset>
              </wp:positionV>
              <wp:extent cx="1219200" cy="1181100"/>
              <wp:effectExtent l="0" t="0" r="0" b="0"/>
              <wp:wrapSquare wrapText="bothSides"/>
              <wp:docPr id="1860" name="Group 1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1181100"/>
                        <a:chOff x="0" y="0"/>
                        <a:chExt cx="819150" cy="800100"/>
                      </a:xfrm>
                    </wpg:grpSpPr>
                    <wps:wsp>
                      <wps:cNvPr id="121" name="Rectangle 121"/>
                      <wps:cNvSpPr/>
                      <wps:spPr>
                        <a:xfrm>
                          <a:off x="537464" y="27813"/>
                          <a:ext cx="306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4B2B" w:rsidRDefault="000D4B2B" w:rsidP="000D4B2B"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82CFA0" id="Group 1860" o:spid="_x0000_s1026" style="position:absolute;left:0;text-align:left;margin-left:-11.25pt;margin-top:0;width:96pt;height:93pt;z-index:251661312;mso-width-relative:margin;mso-height-relative:margin" coordsize="8191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UQWxgIAAKwGAAAOAAAAZHJzL2Uyb0RvYy54bWykVW1P2zAQ/j5p/8Hy&#10;d0iTQilRWzSNgZCmgcb2A1zHSaw5tmW7TbtfvzvnpYMysbEPdc8+++65516yuNo1imyF89LoJU1P&#10;J5QIzU0hdbWk37/dnMwp8YHpgimjxZLuhadXq/fvFq3NRWZqowrhCBjRPm/tktYh2DxJPK9Fw/yp&#10;sUKDsjSuYQG2rkoKx1qw3qgkm0xmSWtcYZ3hwns4ve6UdBXtl6Xg4b4svQhELSlgC3F1cV3jmqwW&#10;LK8cs7XkPQz2BhQNkxqcjqauWWBk4+SRqUZyZ7wpwyk3TWLKUnIRY4Bo0smzaG6d2dgYS5W3lR1p&#10;Amqf8fRms/zL9sERWUDu5jMgSLMGshQdk3gCBLW2yuHerbOP9sH1B1W3w5h3pWvwH6Ihu0jtfqRW&#10;7ALhcJhm6SXkixIOujSdpylsIvm8hgwdveP1p/7lPL1Mz/uH8wmQFN8lg9sE0Y1gWgtl5A9M+f9j&#10;6rFmVsQEeGRgYCpLB6K+QoExXSlBIECMBwHAzZEon3vg7AWWzqcXZ7MzSoCO7GKeTjsyBrqmk9kl&#10;OIlkTefT7AzVY8wst86HW2EagsKSOoARy49tP/vQXR2uoG+lcdXmRirVafEEqBvgoRR2610fwdoU&#10;ewi2Nu7nPTR3qUy7pKaXKPY7OEUtJepOA8nYWoPgBmE9CC6ojyY2YAfjwyaYUkac6Ljz1uOB7K0W&#10;VvIcfn3Bg3SUxtcHA7wKGydob6T5KxsNcz829gR607Ig11LJsI9zBthFUHr7IDnmEzeHisiysXVA&#10;j24JHgGbwz18hczj/omRtZIW04LMoNzDhRH1rMVfiLgbH9eGbxqhQzcPnVCA3GhfS+spcblo1gLa&#10;290VsUBZ7oMTgdfosATHWMJdTYyKiPIADDH/oYoh7ONef6Vj/7F6I5jOfRQBTSyVOBJBejJzf9/H&#10;W4ePzOo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ZzPXneAAAACAEAAA8AAABk&#10;cnMvZG93bnJldi54bWxMj0FrwkAQhe+F/odlCr3pJikGG7MRkbYnKVQLxduYHZNgdjdk1yT++46n&#10;9jaP93jzvXw9mVYM1PvGWQXxPAJBtnS6sZWC78P7bAnCB7QaW2dJwY08rIvHhxwz7Ub7RcM+VIJL&#10;rM9QQR1Cl0npy5oM+rnryLJ3dr3BwLKvpO5x5HLTyiSKUmmwsfyhxo62NZWX/dUo+Bhx3LzEb8Pu&#10;ct7ejofF588uJqWen6bNCkSgKfyF4Y7P6FAw08ldrfaiVTBLkgVHFfCiu52+sjzxsUwjkEUu/w8o&#10;fgEAAP//AwBQSwMECgAAAAAAAAAhAIae58LcEwAA3BMAABQAAABkcnMvbWVkaWEvaW1hZ2UxLmpw&#10;Z//Y/+AAEEpGSUYAAQEBAAAAAAAA/9sAQwAEAgMDAwIEAwMDBAQEBAUJBgUFBQULCAgGCQ0LDQ0N&#10;CwwMDhAUEQ4PEw8MDBIYEhMVFhcXFw4RGRsZFhoUFhcW/9sAQwEEBAQFBQUKBgYKFg8MDxYWFhYW&#10;FhYWFhYWFhYWFhYWFhYWFhYWFhYWFhYWFhYWFhYWFhYWFhYWFhYWFhYWFhYW/8AAEQgAVAB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zvEusaboGg3Ws6zexWdhZxtJPPI2FRfWgDQYgDmvP8AxJ8WfDWnzXdtpYudeuLBtl7/AGYY/Is2&#10;/wCm9zIyQRH/AGWk3f7NecfF7xjqmp6bZ3GuFtK0nVtYt9GtNAkuTBKXuFZkn1Z428yKLyxu+zKV&#10;ZtyrI3zFU7LTY9Kn+HPiT4f66PD8jaLphi1GOxtPsGmxLOsrRp8zMsbbVVm/u71b+IV0xoqKUpnH&#10;LESlLlgZdv8AFTxRrfiBtG0dfC9nfLpJ1dYFnu9VkltP4ZE8mOOFt25du2Vt2az/AIbfFHxV46vI&#10;IPDfiDRZ1ng+0xz3Pg67ggZd7Lt837a2xm2vt3L82xq4H4R+Hp9Hm8N6/pms3+s6poWjT6RqFzoG&#10;nzXljf22f3SpfXskdsqx7FO2P5f+A034W+F5YPDV5pPw9h+JFj9gi+zyzWUei20kokVtssp85WuV&#10;2SSeW275d25fmVa7ZUaKjKxwRrV5SjzHrXhP4oeJr+41SCLR9A8TDQrn7NqreH9YaOW2Ze3lXaxx&#10;/wB75vP/AIW/u12XhH4heHNe1T+yo7mew1jyvMfSdTga2u9v95Y2/wBYn+3HuX/ar54uLG58Bnxa&#10;3hYR6B/wkuhQaVZ6f4mt57BYJ4YjFHIt5J5ttJ8rSbY/MX+Bf96bxdcab4b+B2g+BNO8KzW+q2N7&#10;b2+l6Rq9pFJd69dNxJJbPFc7rZdzb/tKsuz+GspYeEvhNY4qpH4j6uNA45rw/wCH/wAQdW8MzQ6V&#10;44a5NkibZbm+kU3ujfvXhU3bKq+faO8beXdqq8bfNVf9ZXuCnIrhqU5Qep6VOtGpG6FoooqDQRjg&#10;Zrwf4m+OrR9Sj8batpOpal4O8N6utrYx2NtJPHJcxvtudTn2qf3FttdYv70is3/PJl9G+N2rX2me&#10;B3tNHm8nVtauYdK0yT/nlPM2zzf+2ab5P+2dfPHjxvFtnr1nb+FrfxRpehxj+xPBuq+HNVgu7GRl&#10;XyIorqLcVUNcbmadvm2qi8MrNXZhaMZayPPxlaUfdiXNetPCl78StT1XwWI9W8Ka88P9t6Z/yEbf&#10;xNfz75447ZZP9Xcpt3SNu2xxMjfLtruPBfhbwLZaFe3niOXQrqPw4PtDeGdM2nTdH+TereR/y8Tt&#10;/wA95eWbO3Z92rnwT0jw9o2j3fj+4+yWui2vn2+giKLZHHbmX99cqv8Az0u5vmXb1j8hV9/J/GU+&#10;hfEfxJeaT4O1mXQbnR0me01K7LxW8iSMqyWNzIrs21tqrub5Y1jiVV3NXVy+1lyR+GJx39lH2ko+&#10;9L7Iur/GW/8AiX8aNL8Pf2lp+n+DYrz7Jc2tttuXuJ2V1XzWb5ZdrKrKqq0XO5vM2rXrPhW/07S2&#10;1LXhqLaBoNzcxaXFqc7q2UtllZp3lk3KrSTzyruf/nn/AHmr50tPA1vP4kk8q/1Dw5Na21zeS2LP&#10;F9qt2trRWZ2d2ZVVmWLy51XayszfL92vs34cRWen+C9G0eGCO0ktdNh3We75oPkX7y/71Vj1Spxj&#10;GmGA9rUlKVQwPgz43sPHXh27sL2SO6uraWSOZJrRoRfWjOwt7tI2+9FNFtfcvy8t6VxnifS/Dmh+&#10;II5fh7NaXZ0y4+bQEXzLaxuZPlVrOfa0dhctvKrG22KTftZV376d8QfC39oeL7yPw4t5EmmskcU+&#10;mRmWexuZt0kkBXcqtaSqsXmQsyqrSI/y/erl9P1Kxk+Nln4asv7DW18MafpjahY6N+7gtdXa8Xzv&#10;LRPvx+X8rbt21lg/iWuenBczcfuN6lSXLGMvvOd8H+GfF2q/ES3Tw5fz6nq/iSKe68QeMfEWkK8H&#10;2aCfy/skEAZfLb5vJntm/u/LtXa1e6fD+W68E+KY/h9fymTTbqFrrwzcSvuKRp/rrElvmPlblaP+&#10;Jom2/wDLJmrH+MFn4g8H319rfge4Nq/i6FrKRWUPHBqvl7bS52t8qtKUW3YtxuaBm4Vq8w8MR+Mb&#10;uTxBrl3qGsRlvEF3d+F08RzyQT3N9C0UlpBBbS7WTdE15bSbPlZT/s1Ur1436ER/2eVvtH1nRWX4&#10;c1K11/wzp+taZJutdStYruBz/FHIu9f0aivNPYPP/jZd3g8caDBY3FpFcaTpOsa5bm8k8uFZoYEt&#10;o2lb+BP9Mb5vQNXkGh6b4jtfBtx4m0fQfCOjW39jTWS634O1Pdaa7c3JW2j/AHAVdrRyt5jM3zbl&#10;2j+KvVfjjoV54i8dL4es5oYbnW/BGsWdvJcDMayGaxHzD+L79cXq3w88a+BvAusPrfjm11Tw8Ly0&#10;u/sthpKaf9km/tO3mkkVY9x+6r/xfL/dr0aEoxpxXMeTiIylUlLl/qw7462HiXxkml/DP4Y39hpm&#10;k+HztvJJ5GPm+SuxI1wrL5UbYVt/3pPlX/VPXivgvwRqui+OpvDDLFBp7JLJeR2ETaozf88F2xfe&#10;k2s37vyo1ZfvV9AfErwnY+CNG0m1l8Ua/ZeFdS1KOy1u5kuId8ETKyQ75/K8za03lqzM/HmNu+81&#10;drL4Q8O+HU8P6DoWmw2/2rUo5JZMb52WFWn3NI3zH5olX/gVb0sZ7Cnyx+GRjUwvtqnNL4onkWra&#10;ddxxW9rfXt59utdtvZ61fab5LLHJI0i2N7bR7m/s2Xyl+WVlkX+7t+7UvPi/Pp3xK0DSfEH9m6Rr&#10;esX0sN9IbMmXw7EFyzJcSNtnhnO2RZP9Wqhvl+WsT43fE2YfGCeTwBrmmsLa7kknuNYtn8rTr2JX&#10;tpJYJI/mkj2fLtZWX7zL96uK019d+I+uaj4T1OfS2sdN0ufyvEegaVNdfaGaVPkSWdWkWFWkbdHB&#10;5X+yrfKrdNLD80Oaoc9TE8s+WmfRvg3QB8U4VvrhdQ0v4d2+5dJ09Lqe2uPELN96+uWVlk8pvvRq&#10;3zSbvNb7y15d4ghs9F+O/wDwrnQNJks7Ow1D7boV1by+a2iXOzz28iD70ltI8Tebbbvmb/V7WVd0&#10;X7GHjeHwH8ZvEPwj17WJ7TTGmWPRrfU7jc0V3uVWgjbav3t3y/Ku7avyqzbauG7udW/4KAXOnQaz&#10;ZrJ5sy226z23FrtsWRtrbfmX5W/i+9/vVEKMqdSpGfw8t0XKrGpTpyj8XNys9hk1p/iX8D/E1k0M&#10;dtrmnwSW80VvP50MV7HEk8E8Ev8AHG26CRW/9mVq8J1DQvA9x8RNR8X/APCSeHfDurCa3120udZ1&#10;KNt32j7Ne7fKaTzI2h/esvlLtl8zazdVr37QdK1zTNa1bxbrmm6TodhaaI1p9i065aVbny2aTz5D&#10;5abVVflVdpb533dq8C8VfDqSfw3ouu63q/w90OGTw/YWEMWt2KSXd5FJYQRzXO7/AFjXMbLthjT5&#10;f3f+1zzYWUYyklKxtjIycYtxufRn7O9wR4N1HRI02Dw9r1/pcSntDHOzRf8AkJ46Kr/s8x+Z/wAJ&#10;zLn93N41vin/AABYo2/8eRqK4Kvxs9Sh/DRZ+LgfTfGPgvxSN3k2WsHTrtl/hhvY/IX/AMmfstea&#10;fGj4iaX4h8eTeFJ9O1SDRYNMv7PVNTfUWtIIlknisZZPI+7P5MkiNuZl2LvZf9r274gaBaeKvBup&#10;+Hb12jh1G2aHzo/vwP8AwyL/ALSNtZf9pa8m0Ky+G32HUPiN8RdPsNL8S6af7N8Ry3LM1vFeR+U3&#10;mRwPuj/eeXBLE23cytF/FxWtCUbXl0MMRGXNaMtxfH1zrHxB+Bq6WYc65Lo2qWl3boN3/EzhgaCS&#10;If7zNNt/2WVqn+G7z6atraeHvFdj4uWG3a28NxbT5un2kmxme/kDf8s9iqvyqzbdv3m+XjNR1vVN&#10;H1k3thb+IrG9Sxt9Xul1yONZpvJHkLqksUG7arJ/o9zHtWVY3jk2ho2ru/iNrI8dfs+63ceB71tN&#10;uphE2sx2rot5bR7ka5T+75rQbtrfddSrK21latpRkoxj9k5oyi5Sl9o8A+Mv/CH3uqTeBvh3Zafc&#10;3lnBI2teLL+y85tRngX5oI327f4vmZfu/Lt+7Xsf7Ci6X4i+Aw3qxey1K6tZDbtJbAbisuPlK7lb&#10;zd3/AAKvMPCvgvQPF/inWPEfgzUPCei6XpDPpR0q8mkh8q28t442kYff8zd5m7d97+I7a0fhzrvi&#10;z4TX9r4K8JavpXif+0NQjheBbGdYLNm3bf8ASpJFX5vl/hb5V+Wu+uufDqjH4jhw75K/tZR90u/E&#10;H4B3+ix+KBpkbz6PdX76lo8llaL9p0l22yMu5fmnj3JH+6b/AJ5qytuo/Y9TUNb/AGiNc1zW4V+2&#10;LpYvIpAIp4maeT5pLadfvRN+8/4Fu3fd216F+2t48ttB+E+peFLG+RvEHiCzeKGziZvPFu3yySBV&#10;7fw/99fe2tXD/BjwFH4Z/Z/0P4iL4im0C8s1lvo5bw+TBFaOuxVdVVt2791Lt/5aNtX721liNapP&#10;B3qdfdibSo0oYvlp9Peke0ftAXiyeCf+EWhn8u88Wz/2UpX70UDqzXUvX/lnbLOw/wBoKP4q8I06&#10;++GWvfEyPX7HSbTRPEF5NFf+IND8W+H5WntbW3/fNdWk239w3lxt/Fsb5flVvvdTda2/j/4prYS6&#10;reaTqDRFptNtZzDqGhaL5bSMzfxJdXM6W3mKn7yOLYvytuY1vAuky69J/wAITFf6rrWl6lqEs9lf&#10;a2rf2jaeH1+z/aInaTbIsc9zF5Cqy7mjWRv4a5KUfZU7SNq0vbVLxPYfgHpt1a/CvTLjUYhHf6t5&#10;urXyFeUmupGuGQ/7pk2/8Bort1UAUVwSnd3PUjTtFITNeb/Fbw1NBq//AAmOiaONTlaFINd0bYrf&#10;2vao25GVW+X7RC25o/72WTurJ6TikPpU05uLuVUpxnGzPKP2efBfhixW+8c2XiC68U6rrssqvrl+&#10;W+0xW4f5bRkb/VeXtVXXah3r8yrtVV5u38B+HvFVtJ40+EeoWz2k0k1vPp8j3FpbXBVz5sUcse2S&#10;BGbduXbLC33lj3NvrvvEnge7t9Ym8UeCNSTRdbuP+P2J42ksdVx90XEQ6MP+eybX/vb1+WqZ+JI0&#10;Gxez8Y+H5PC16isI7m5ffpM0nr9ujXbGrN/z1WNv9muqNSo5c0DklTpqPLONjyLwT4Rh8G6HrNnf&#10;HxTpEl/efa1vLbS/tUN0Ds3K17aLPJArfMu5WideWqj4+8PeBNe0e1Oh+P8ATtF1GzEiWOlw2k1z&#10;aRCQbWf7vmy3LLw0zbt33dtdN4R8L6rpfwE1m/ttMu9U17VPE9xq4g8J668VtezTvtj2zwsrrbKj&#10;IzLlf9XVD4qaN8XPCVhp+iaJ4g8T+IbxNCU2F5C1x+61P7TuZpWWJkkRlbaq3L7FVG3f3q7o1XKr&#10;fm948+VPlp/D7px3gf4Oa1qnjG31TV9HvvFkFgsX2NJ45tNtiV/ilnuVWTy/4tsUcle86Jpdhd/E&#10;iytfHviax1TxVBbDUtN0C2R47HTY1bZ50cbf62RW3fvZPm/urHXnOi6B4m8D/HRvHHivXrTTLFtU&#10;vxcXGrXFoI7iymVWVI5xKs8jqyr5cbx7Y13Kv+16fL4p1fxVerJ8P/CnLR+WfE2u2b21tFH1/dRN&#10;tnufXb+7jb/nrWOLq1Kkl72hvhKdOnH4fePK/iJ8L4vD3jXwvDHdalfDTlI0WO11mVdX1O9Zmkn2&#10;7VVYFl3brm5Zm+Vf4Wavcfhl4YuNDtbzU9YuYr3xBrUq3GrXkSlY2ZQFWCIN8ywxr8qr/vM3zO1H&#10;gPwTaeHrqbV7y9utX8QXyYvtZvVUzyqct5SKvyxQq2dsa/KO+5vmPX1yVsRKcbM7KGFjTlzDqKKK&#10;5zrCiiigApm1XjwwzRRQBxWrfCr4d6lfPdTeENMhuWOWubOH7LM31ki2sfzqF/hN4K8gxtBrTx/8&#10;838R6gy/kZ8UUV0c8u5w8q7Gh4Y8AeB/Dkov9F8J6RaXiji6S0Uz/wDf05f9a63+Giisajb3Omil&#10;YWiiipNQooooA//ZUEsBAi0AFAAGAAgAAAAhACsQ28AKAQAAFAIAABMAAAAAAAAAAAAAAAAAAAAA&#10;AFtDb250ZW50X1R5cGVzXS54bWxQSwECLQAUAAYACAAAACEAOP0h/9YAAACUAQAACwAAAAAAAAAA&#10;AAAAAAA7AQAAX3JlbHMvLnJlbHNQSwECLQAUAAYACAAAACEA+QlEFsYCAACsBgAADgAAAAAAAAAA&#10;AAAAAAA6AgAAZHJzL2Uyb0RvYy54bWxQSwECLQAUAAYACAAAACEAN53BGLoAAAAhAQAAGQAAAAAA&#10;AAAAAAAAAAAsBQAAZHJzL19yZWxzL2Uyb0RvYy54bWwucmVsc1BLAQItABQABgAIAAAAIQAmcz15&#10;3gAAAAgBAAAPAAAAAAAAAAAAAAAAAB0GAABkcnMvZG93bnJldi54bWxQSwECLQAKAAAAAAAAACEA&#10;hp7nwtwTAADcEwAAFAAAAAAAAAAAAAAAAAAoBwAAZHJzL21lZGlhL2ltYWdlMS5qcGdQSwUGAAAA&#10;AAYABgB8AQAANhsAAAAA&#10;">
              <v:rect id="Rectangle 121" o:spid="_x0000_s1027" style="position:absolute;left:5374;top:27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<v:textbox inset="0,0,0,0">
                  <w:txbxContent>
                    <w:p w:rsidR="000D4B2B" w:rsidRDefault="000D4B2B" w:rsidP="000D4B2B">
                      <w:r>
                        <w:rPr>
                          <w:rFonts w:ascii="Calibri" w:eastAsia="Calibri" w:hAnsi="Calibri" w:cs="Calibri"/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" o:spid="_x0000_s1028" type="#_x0000_t75" style="position:absolute;width:819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YNnwAAAANwAAAAPAAAAZHJzL2Rvd25yZXYueG1sRE9La8JA&#10;EL4X/A/LCL0U3SSHUqKrSEAoopSqeB6yYx5mZ0N2qum/dw+FHj++93I9uk7daQiNZwPpPAFFXHrb&#10;cGXgfNrOPkAFQbbYeSYDvxRgvZq8LDG3/sHfdD9KpWIIhxwN1CJ9rnUoa3IY5r4njtzVDw4lwqHS&#10;dsBHDHedzpLkXTtsODbU2FNRU3k7/jgDF7L0JulVqiK0l126b4vDV2vM63TcLEAJjfIv/nN/WgNZ&#10;FufHM/EI6NUTAAD//wMAUEsBAi0AFAAGAAgAAAAhANvh9svuAAAAhQEAABMAAAAAAAAAAAAAAAAA&#10;AAAAAFtDb250ZW50X1R5cGVzXS54bWxQSwECLQAUAAYACAAAACEAWvQsW78AAAAVAQAACwAAAAAA&#10;AAAAAAAAAAAfAQAAX3JlbHMvLnJlbHNQSwECLQAUAAYACAAAACEAKdmDZ8AAAADcAAAADwAAAAAA&#10;AAAAAAAAAAAHAgAAZHJzL2Rvd25yZXYueG1sUEsFBgAAAAADAAMAtwAAAPQCAAAAAA==&#10;">
                <v:imagedata r:id="rId2" o:title=""/>
              </v:shape>
              <w10:wrap type="square"/>
            </v:group>
          </w:pict>
        </mc:Fallback>
      </mc:AlternateContent>
    </w:r>
    <w:r w:rsidR="000D4B2B">
      <w:rPr>
        <w:noProof/>
      </w:rPr>
      <w:drawing>
        <wp:inline distT="0" distB="0" distL="0" distR="0" wp14:anchorId="088FDEFA" wp14:editId="1269CA4E">
          <wp:extent cx="1323975" cy="1323975"/>
          <wp:effectExtent l="0" t="0" r="9525" b="9525"/>
          <wp:docPr id="5" name="Picture 5" descr="Logo of the EHOP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f the EHOPA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09" cy="1329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B2B" w:rsidRPr="00C2342A" w:rsidRDefault="000D4B2B" w:rsidP="00C2342A">
    <w:pPr>
      <w:spacing w:after="0" w:line="240" w:lineRule="auto"/>
      <w:jc w:val="center"/>
      <w:rPr>
        <w:b/>
        <w:color w:val="365F91" w:themeColor="accent1" w:themeShade="BF"/>
        <w:sz w:val="72"/>
        <w:szCs w:val="72"/>
      </w:rPr>
    </w:pPr>
    <w:r w:rsidRPr="00C2342A">
      <w:rPr>
        <w:b/>
        <w:color w:val="365F91" w:themeColor="accent1" w:themeShade="BF"/>
        <w:sz w:val="72"/>
        <w:szCs w:val="72"/>
      </w:rPr>
      <w:t>SAVE THE DATE</w:t>
    </w:r>
  </w:p>
  <w:p w:rsidR="000D4B2B" w:rsidRPr="00C2342A" w:rsidRDefault="000D4B2B" w:rsidP="00C2342A">
    <w:pPr>
      <w:spacing w:after="0" w:line="240" w:lineRule="auto"/>
      <w:jc w:val="center"/>
      <w:rPr>
        <w:b/>
        <w:color w:val="365F91" w:themeColor="accent1" w:themeShade="BF"/>
        <w:sz w:val="36"/>
        <w:szCs w:val="36"/>
      </w:rPr>
    </w:pPr>
    <w:r w:rsidRPr="00C2342A">
      <w:rPr>
        <w:b/>
        <w:noProof/>
        <w:color w:val="365F91" w:themeColor="accent1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C3CC8" wp14:editId="4E04C6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E418B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Pr="00C2342A">
      <w:rPr>
        <w:b/>
        <w:color w:val="365F91" w:themeColor="accent1" w:themeShade="BF"/>
        <w:sz w:val="36"/>
        <w:szCs w:val="36"/>
      </w:rPr>
      <w:t>United States Public Health Service</w:t>
    </w:r>
  </w:p>
  <w:p w:rsidR="000D4B2B" w:rsidRPr="00C2342A" w:rsidRDefault="000D4B2B" w:rsidP="00C2342A">
    <w:pPr>
      <w:spacing w:after="0" w:line="240" w:lineRule="auto"/>
      <w:jc w:val="center"/>
      <w:rPr>
        <w:b/>
        <w:color w:val="365F91" w:themeColor="accent1" w:themeShade="BF"/>
        <w:sz w:val="32"/>
        <w:szCs w:val="32"/>
      </w:rPr>
    </w:pPr>
    <w:r w:rsidRPr="00C2342A">
      <w:rPr>
        <w:b/>
        <w:color w:val="365F91" w:themeColor="accent1" w:themeShade="BF"/>
        <w:sz w:val="32"/>
        <w:szCs w:val="32"/>
      </w:rPr>
      <w:t>Environmental Health Officer Professional Advisory Committee</w:t>
    </w:r>
  </w:p>
  <w:p w:rsidR="000D4B2B" w:rsidRDefault="000D4B2B" w:rsidP="00C2342A">
    <w:pPr>
      <w:spacing w:after="0" w:line="240" w:lineRule="auto"/>
      <w:jc w:val="center"/>
      <w:rPr>
        <w:b/>
        <w:color w:val="365F91" w:themeColor="accent1" w:themeShade="BF"/>
        <w:sz w:val="36"/>
        <w:szCs w:val="36"/>
      </w:rPr>
    </w:pPr>
    <w:r w:rsidRPr="00C2342A">
      <w:rPr>
        <w:b/>
        <w:color w:val="365F91" w:themeColor="accent1" w:themeShade="BF"/>
        <w:sz w:val="36"/>
        <w:szCs w:val="36"/>
      </w:rPr>
      <w:t>RECRUITMENT WEBINAR</w:t>
    </w:r>
  </w:p>
  <w:p w:rsidR="00C2342A" w:rsidRPr="00C2342A" w:rsidRDefault="00C2342A" w:rsidP="00C2342A">
    <w:pPr>
      <w:spacing w:after="0" w:line="240" w:lineRule="auto"/>
      <w:jc w:val="center"/>
      <w:rPr>
        <w:b/>
        <w:color w:val="365F91" w:themeColor="accent1" w:themeShade="BF"/>
        <w:sz w:val="36"/>
        <w:szCs w:val="36"/>
      </w:rPr>
    </w:pPr>
  </w:p>
  <w:p w:rsidR="000D4B2B" w:rsidRPr="00C2342A" w:rsidRDefault="00C2342A" w:rsidP="00C2342A">
    <w:pPr>
      <w:spacing w:after="0" w:line="240" w:lineRule="auto"/>
      <w:jc w:val="center"/>
      <w:rPr>
        <w:b/>
        <w:color w:val="4F81BD" w:themeColor="accent1"/>
        <w:sz w:val="36"/>
        <w:szCs w:val="36"/>
      </w:rPr>
    </w:pPr>
    <w:r w:rsidRPr="00C2342A">
      <w:rPr>
        <w:b/>
        <w:color w:val="365F91" w:themeColor="accent1" w:themeShade="BF"/>
        <w:sz w:val="36"/>
        <w:szCs w:val="36"/>
      </w:rPr>
      <w:t xml:space="preserve">Monday, </w:t>
    </w:r>
    <w:r w:rsidR="009A6098">
      <w:rPr>
        <w:b/>
        <w:color w:val="365F91" w:themeColor="accent1" w:themeShade="BF"/>
        <w:sz w:val="36"/>
        <w:szCs w:val="36"/>
      </w:rPr>
      <w:t>October 22, 2018</w:t>
    </w:r>
  </w:p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B"/>
    <w:rsid w:val="00004082"/>
    <w:rsid w:val="000D4B2B"/>
    <w:rsid w:val="00182454"/>
    <w:rsid w:val="002B27DE"/>
    <w:rsid w:val="00416A10"/>
    <w:rsid w:val="0052352B"/>
    <w:rsid w:val="00631463"/>
    <w:rsid w:val="00634219"/>
    <w:rsid w:val="006C6578"/>
    <w:rsid w:val="007B1CA5"/>
    <w:rsid w:val="007E0F2C"/>
    <w:rsid w:val="007F2B0C"/>
    <w:rsid w:val="00804E34"/>
    <w:rsid w:val="008522DD"/>
    <w:rsid w:val="008B5D54"/>
    <w:rsid w:val="009171BD"/>
    <w:rsid w:val="009A6098"/>
    <w:rsid w:val="009C4468"/>
    <w:rsid w:val="00A11990"/>
    <w:rsid w:val="00A60075"/>
    <w:rsid w:val="00B55735"/>
    <w:rsid w:val="00B608AC"/>
    <w:rsid w:val="00B755A0"/>
    <w:rsid w:val="00B9585D"/>
    <w:rsid w:val="00C1170D"/>
    <w:rsid w:val="00C2342A"/>
    <w:rsid w:val="00C704B9"/>
    <w:rsid w:val="00CD26E0"/>
    <w:rsid w:val="00CE474B"/>
    <w:rsid w:val="00DC57CC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F8BB7-AC5D-44ED-8C8D-92442264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1824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2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16A1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16A1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bales@ih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z5@cd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hs.adobeconnect.com/ehopac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5_08_x003f_ xmlns="48c0ca2e-0391-408a-a049-afe8dfee7cfc">false</_x0035_08_x003f_>
    <_dlc_DocId xmlns="aeda0243-be46-4d9c-b4de-ca89c3d1b083">D5JKUH436KHY-447538418-359</_dlc_DocId>
    <_dlc_DocIdUrl xmlns="aeda0243-be46-4d9c-b4de-ca89c3d1b083">
      <Url>http://apanspwss:8080/s/EHOUSPHS/_layouts/DocIdRedir.aspx?ID=D5JKUH436KHY-447538418-359</Url>
      <Description>D5JKUH436KHY-447538418-359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BBEB7CCB2F6498783FD4AD17C350C" ma:contentTypeVersion="8" ma:contentTypeDescription="Create a new document." ma:contentTypeScope="" ma:versionID="59fb558a12a3f6adadecff4ea632e29e">
  <xsd:schema xmlns:xsd="http://www.w3.org/2001/XMLSchema" xmlns:xs="http://www.w3.org/2001/XMLSchema" xmlns:p="http://schemas.microsoft.com/office/2006/metadata/properties" xmlns:ns2="aeda0243-be46-4d9c-b4de-ca89c3d1b083" xmlns:ns3="48c0ca2e-0391-408a-a049-afe8dfee7cfc" targetNamespace="http://schemas.microsoft.com/office/2006/metadata/properties" ma:root="true" ma:fieldsID="e6700be4ed32094b9d65033db4690e60" ns2:_="" ns3:_="">
    <xsd:import namespace="aeda0243-be46-4d9c-b4de-ca89c3d1b083"/>
    <xsd:import namespace="48c0ca2e-0391-408a-a049-afe8dfee7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035_08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ca2e-0391-408a-a049-afe8dfee7cfc" elementFormDefault="qualified">
    <xsd:import namespace="http://schemas.microsoft.com/office/2006/documentManagement/types"/>
    <xsd:import namespace="http://schemas.microsoft.com/office/infopath/2007/PartnerControls"/>
    <xsd:element name="_x0035_08_x003f_" ma:index="11" nillable="true" ma:displayName="508?" ma:default="0" ma:description="Is this document 508 compliant?" ma:internalName="_x0035_08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38CD-65CF-446A-87D9-CE77CF402B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635879-EEC7-4266-AEDF-C30FF88AD1A6}">
  <ds:schemaRefs>
    <ds:schemaRef ds:uri="http://schemas.microsoft.com/office/2006/metadata/properties"/>
    <ds:schemaRef ds:uri="http://schemas.microsoft.com/office/infopath/2007/PartnerControls"/>
    <ds:schemaRef ds:uri="48c0ca2e-0391-408a-a049-afe8dfee7cfc"/>
    <ds:schemaRef ds:uri="aeda0243-be46-4d9c-b4de-ca89c3d1b083"/>
  </ds:schemaRefs>
</ds:datastoreItem>
</file>

<file path=customXml/itemProps3.xml><?xml version="1.0" encoding="utf-8"?>
<ds:datastoreItem xmlns:ds="http://schemas.openxmlformats.org/officeDocument/2006/customXml" ds:itemID="{1BEE4E63-A7B6-4E1A-9097-65694F6C6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3AF0A-CA5B-4B07-90DB-206C3259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48c0ca2e-0391-408a-a049-afe8dfee7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65A306-A738-44A4-8C67-1909A469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Leonard, Monica (CDC/OCOO/HRO)</dc:creator>
  <cp:lastModifiedBy>Szafranski, Jillian</cp:lastModifiedBy>
  <cp:revision>2</cp:revision>
  <cp:lastPrinted>2016-09-08T15:36:00Z</cp:lastPrinted>
  <dcterms:created xsi:type="dcterms:W3CDTF">2018-09-21T13:29:00Z</dcterms:created>
  <dcterms:modified xsi:type="dcterms:W3CDTF">2018-09-21T13:29:00Z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0x0101006BABBEB7CCB2F6498783FD4AD17C350C</vt:lpwstr>
  </property>
  <property fmtid="{D5CDD505-2E9C-101B-9397-08002B2CF9AE}" pid="3" name="TemplateUrl">
    <vt:lpwstr/>
  </property>
  <property fmtid="{D5CDD505-2E9C-101B-9397-08002B2CF9AE}" pid="4" name="Order">
    <vt:r8>28200</vt:r8>
  </property>
  <property fmtid="{D5CDD505-2E9C-101B-9397-08002B2CF9AE}" pid="5" name="xd_ProgID">
    <vt:lpwstr/>
  </property>
  <property fmtid="{D5CDD505-2E9C-101B-9397-08002B2CF9AE}" pid="6" name="_CopySource">
    <vt:lpwstr>https://wss.apan.org/s/EHOUSPHS/Marketing and Recruitment/2017 Working Documents/Recruitment Webinar/EHORecruitmentWebinar2017.docx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94d80e01-3563-4fa9-afe5-227cdee6a105</vt:lpwstr>
  </property>
</Properties>
</file>